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A5" w:rsidRDefault="00C801A5" w:rsidP="00C801A5">
      <w:pPr>
        <w:tabs>
          <w:tab w:val="left" w:pos="5385"/>
        </w:tabs>
      </w:pPr>
    </w:p>
    <w:p w:rsidR="00C801A5" w:rsidRPr="00C801A5" w:rsidRDefault="00C801A5" w:rsidP="00C801A5">
      <w:pPr>
        <w:tabs>
          <w:tab w:val="left" w:pos="5385"/>
        </w:tabs>
        <w:rPr>
          <w:b/>
          <w:sz w:val="28"/>
        </w:rPr>
      </w:pPr>
      <w:r w:rsidRPr="00C801A5">
        <w:rPr>
          <w:rFonts w:hint="eastAsia"/>
          <w:b/>
          <w:sz w:val="28"/>
        </w:rPr>
        <w:t>附件</w:t>
      </w:r>
      <w:r w:rsidRPr="00C801A5">
        <w:rPr>
          <w:b/>
          <w:sz w:val="28"/>
        </w:rPr>
        <w:t>：</w:t>
      </w:r>
    </w:p>
    <w:p w:rsidR="00C801A5" w:rsidRDefault="00C801A5" w:rsidP="00C801A5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土木工程学院</w:t>
      </w:r>
      <w:r>
        <w:rPr>
          <w:rFonts w:ascii="黑体" w:eastAsia="黑体"/>
          <w:sz w:val="32"/>
          <w:szCs w:val="32"/>
        </w:rPr>
        <w:t>青年学习社</w:t>
      </w:r>
      <w:r>
        <w:rPr>
          <w:rFonts w:ascii="黑体" w:eastAsia="黑体" w:hint="eastAsia"/>
          <w:sz w:val="32"/>
          <w:szCs w:val="32"/>
        </w:rPr>
        <w:t>报名表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1168"/>
        <w:gridCol w:w="2268"/>
        <w:gridCol w:w="850"/>
        <w:gridCol w:w="851"/>
        <w:gridCol w:w="2126"/>
      </w:tblGrid>
      <w:tr w:rsidR="00C801A5" w:rsidTr="00C801A5">
        <w:trPr>
          <w:trHeight w:val="739"/>
        </w:trPr>
        <w:tc>
          <w:tcPr>
            <w:tcW w:w="2014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学号</w:t>
            </w:r>
          </w:p>
        </w:tc>
        <w:tc>
          <w:tcPr>
            <w:tcW w:w="2126" w:type="dxa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801A5" w:rsidTr="00C801A5">
        <w:trPr>
          <w:trHeight w:val="746"/>
        </w:trPr>
        <w:tc>
          <w:tcPr>
            <w:tcW w:w="2014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籍贯</w:t>
            </w:r>
          </w:p>
        </w:tc>
        <w:tc>
          <w:tcPr>
            <w:tcW w:w="2268" w:type="dxa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801A5" w:rsidTr="00C801A5">
        <w:trPr>
          <w:trHeight w:val="746"/>
        </w:trPr>
        <w:tc>
          <w:tcPr>
            <w:tcW w:w="2014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第一志愿</w:t>
            </w:r>
            <w:r>
              <w:rPr>
                <w:rFonts w:ascii="楷体" w:eastAsia="楷体" w:hAnsi="楷体"/>
                <w:sz w:val="24"/>
              </w:rPr>
              <w:t>部门</w:t>
            </w:r>
          </w:p>
        </w:tc>
        <w:tc>
          <w:tcPr>
            <w:tcW w:w="2268" w:type="dxa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第二志愿</w:t>
            </w:r>
            <w:r>
              <w:rPr>
                <w:rFonts w:ascii="楷体" w:eastAsia="楷体" w:hAnsi="楷体"/>
                <w:sz w:val="24"/>
              </w:rPr>
              <w:t>部门</w:t>
            </w:r>
          </w:p>
        </w:tc>
        <w:tc>
          <w:tcPr>
            <w:tcW w:w="2126" w:type="dxa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801A5" w:rsidTr="00C801A5">
        <w:trPr>
          <w:trHeight w:val="746"/>
        </w:trPr>
        <w:tc>
          <w:tcPr>
            <w:tcW w:w="2014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是否</w:t>
            </w:r>
            <w:r>
              <w:rPr>
                <w:rFonts w:ascii="楷体" w:eastAsia="楷体" w:hAnsi="楷体"/>
                <w:sz w:val="24"/>
              </w:rPr>
              <w:t>服从部门调剂</w:t>
            </w:r>
          </w:p>
        </w:tc>
        <w:tc>
          <w:tcPr>
            <w:tcW w:w="3118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</w:p>
        </w:tc>
        <w:tc>
          <w:tcPr>
            <w:tcW w:w="2977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否</w:t>
            </w:r>
          </w:p>
        </w:tc>
      </w:tr>
      <w:tr w:rsidR="00C801A5" w:rsidTr="00C801A5">
        <w:trPr>
          <w:trHeight w:val="2308"/>
        </w:trPr>
        <w:tc>
          <w:tcPr>
            <w:tcW w:w="2014" w:type="dxa"/>
            <w:gridSpan w:val="2"/>
            <w:vAlign w:val="center"/>
          </w:tcPr>
          <w:p w:rsidR="00C801A5" w:rsidRDefault="00C801A5" w:rsidP="007F3D1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所获荣誉/学生职务（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注明曾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任</w:t>
            </w:r>
            <w:r>
              <w:rPr>
                <w:rFonts w:ascii="楷体" w:eastAsia="楷体" w:hAnsi="楷体"/>
                <w:sz w:val="24"/>
              </w:rPr>
              <w:t>和现任）</w:t>
            </w:r>
          </w:p>
        </w:tc>
        <w:tc>
          <w:tcPr>
            <w:tcW w:w="6095" w:type="dxa"/>
            <w:gridSpan w:val="4"/>
            <w:vAlign w:val="center"/>
          </w:tcPr>
          <w:p w:rsidR="00C801A5" w:rsidRDefault="00C801A5" w:rsidP="007F3D12">
            <w:pPr>
              <w:rPr>
                <w:rFonts w:ascii="楷体" w:eastAsia="楷体" w:hAnsi="楷体"/>
                <w:sz w:val="24"/>
              </w:rPr>
            </w:pPr>
          </w:p>
        </w:tc>
      </w:tr>
      <w:tr w:rsidR="00C801A5" w:rsidTr="00C801A5">
        <w:trPr>
          <w:cantSplit/>
          <w:trHeight w:val="6732"/>
        </w:trPr>
        <w:tc>
          <w:tcPr>
            <w:tcW w:w="846" w:type="dxa"/>
            <w:textDirection w:val="tbRlV"/>
          </w:tcPr>
          <w:p w:rsidR="00C801A5" w:rsidRDefault="00C801A5" w:rsidP="007F3D12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申 请 理 由（包括</w:t>
            </w:r>
            <w:r>
              <w:rPr>
                <w:rFonts w:ascii="楷体" w:eastAsia="楷体" w:hAnsi="楷体"/>
                <w:sz w:val="24"/>
              </w:rPr>
              <w:t>工作设想）</w:t>
            </w:r>
          </w:p>
          <w:p w:rsidR="00C801A5" w:rsidRDefault="00C801A5" w:rsidP="007F3D12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C801A5" w:rsidRDefault="00C801A5" w:rsidP="007F3D12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63" w:type="dxa"/>
            <w:gridSpan w:val="5"/>
          </w:tcPr>
          <w:p w:rsidR="00C801A5" w:rsidRPr="00717F73" w:rsidRDefault="00C801A5" w:rsidP="007F3D12">
            <w:pPr>
              <w:tabs>
                <w:tab w:val="left" w:pos="5043"/>
              </w:tabs>
              <w:jc w:val="left"/>
            </w:pPr>
          </w:p>
        </w:tc>
      </w:tr>
    </w:tbl>
    <w:p w:rsidR="00C801A5" w:rsidRDefault="00C801A5" w:rsidP="00C801A5"/>
    <w:p w:rsidR="00C801A5" w:rsidRPr="00C801A5" w:rsidRDefault="00C801A5" w:rsidP="00C801A5">
      <w:pPr>
        <w:tabs>
          <w:tab w:val="left" w:pos="5385"/>
        </w:tabs>
      </w:pPr>
    </w:p>
    <w:sectPr w:rsidR="00C801A5" w:rsidRPr="00C801A5" w:rsidSect="004A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8D" w:rsidRDefault="001D6C8D" w:rsidP="00D700B4">
      <w:r>
        <w:separator/>
      </w:r>
    </w:p>
  </w:endnote>
  <w:endnote w:type="continuationSeparator" w:id="0">
    <w:p w:rsidR="001D6C8D" w:rsidRDefault="001D6C8D" w:rsidP="00D7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8D" w:rsidRDefault="001D6C8D" w:rsidP="00D700B4">
      <w:r>
        <w:separator/>
      </w:r>
    </w:p>
  </w:footnote>
  <w:footnote w:type="continuationSeparator" w:id="0">
    <w:p w:rsidR="001D6C8D" w:rsidRDefault="001D6C8D" w:rsidP="00D70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4DC"/>
    <w:multiLevelType w:val="hybridMultilevel"/>
    <w:tmpl w:val="08A628BA"/>
    <w:lvl w:ilvl="0" w:tplc="D8524BB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EA3942"/>
    <w:multiLevelType w:val="hybridMultilevel"/>
    <w:tmpl w:val="CD20D87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67B"/>
    <w:rsid w:val="000A69E0"/>
    <w:rsid w:val="000D4871"/>
    <w:rsid w:val="001045F7"/>
    <w:rsid w:val="00182BDB"/>
    <w:rsid w:val="001B79DB"/>
    <w:rsid w:val="001D2B6F"/>
    <w:rsid w:val="001D6C8D"/>
    <w:rsid w:val="0020167B"/>
    <w:rsid w:val="00230B81"/>
    <w:rsid w:val="0024231B"/>
    <w:rsid w:val="00275705"/>
    <w:rsid w:val="002F4F4E"/>
    <w:rsid w:val="00305FB3"/>
    <w:rsid w:val="0030755C"/>
    <w:rsid w:val="00353463"/>
    <w:rsid w:val="003E7640"/>
    <w:rsid w:val="00415429"/>
    <w:rsid w:val="00477CF4"/>
    <w:rsid w:val="004A6850"/>
    <w:rsid w:val="004D557F"/>
    <w:rsid w:val="004D7D8C"/>
    <w:rsid w:val="004F56EA"/>
    <w:rsid w:val="00540B3F"/>
    <w:rsid w:val="005726C8"/>
    <w:rsid w:val="005C0215"/>
    <w:rsid w:val="005D4EEB"/>
    <w:rsid w:val="005E07A5"/>
    <w:rsid w:val="0064080C"/>
    <w:rsid w:val="00643A09"/>
    <w:rsid w:val="00675457"/>
    <w:rsid w:val="006A6965"/>
    <w:rsid w:val="00715C21"/>
    <w:rsid w:val="00721CDC"/>
    <w:rsid w:val="007409DA"/>
    <w:rsid w:val="00745169"/>
    <w:rsid w:val="007530E4"/>
    <w:rsid w:val="007F01DA"/>
    <w:rsid w:val="008C4C07"/>
    <w:rsid w:val="009B1B45"/>
    <w:rsid w:val="009C1BC2"/>
    <w:rsid w:val="009D3779"/>
    <w:rsid w:val="009D4C65"/>
    <w:rsid w:val="009E36C4"/>
    <w:rsid w:val="00A163CB"/>
    <w:rsid w:val="00A410E7"/>
    <w:rsid w:val="00A5339C"/>
    <w:rsid w:val="00A578DE"/>
    <w:rsid w:val="00A60AD5"/>
    <w:rsid w:val="00A741EB"/>
    <w:rsid w:val="00B3285A"/>
    <w:rsid w:val="00B66B0F"/>
    <w:rsid w:val="00BC3723"/>
    <w:rsid w:val="00BD7B21"/>
    <w:rsid w:val="00BF5C16"/>
    <w:rsid w:val="00C1285C"/>
    <w:rsid w:val="00C37934"/>
    <w:rsid w:val="00C40025"/>
    <w:rsid w:val="00C457FD"/>
    <w:rsid w:val="00C5003B"/>
    <w:rsid w:val="00C60C48"/>
    <w:rsid w:val="00C801A5"/>
    <w:rsid w:val="00C86DC2"/>
    <w:rsid w:val="00CA28CD"/>
    <w:rsid w:val="00D2093D"/>
    <w:rsid w:val="00D700B4"/>
    <w:rsid w:val="00E05BE6"/>
    <w:rsid w:val="00E06716"/>
    <w:rsid w:val="00E32974"/>
    <w:rsid w:val="00E81F07"/>
    <w:rsid w:val="00F02C1F"/>
    <w:rsid w:val="00F31984"/>
    <w:rsid w:val="00F909E3"/>
    <w:rsid w:val="00FD3889"/>
    <w:rsid w:val="00FE5305"/>
    <w:rsid w:val="00FF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E7"/>
    <w:pPr>
      <w:widowControl w:val="0"/>
      <w:jc w:val="both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0B4"/>
    <w:rPr>
      <w:rFonts w:ascii="宋体" w:hAns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0B4"/>
    <w:rPr>
      <w:rFonts w:ascii="宋体" w:hAnsi="宋体"/>
      <w:sz w:val="18"/>
      <w:szCs w:val="18"/>
    </w:rPr>
  </w:style>
  <w:style w:type="paragraph" w:styleId="a5">
    <w:name w:val="List Paragraph"/>
    <w:basedOn w:val="a"/>
    <w:uiPriority w:val="34"/>
    <w:qFormat/>
    <w:rsid w:val="00BF5C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dcterms:created xsi:type="dcterms:W3CDTF">2018-11-23T08:52:00Z</dcterms:created>
  <dcterms:modified xsi:type="dcterms:W3CDTF">2018-11-23T08:52:00Z</dcterms:modified>
</cp:coreProperties>
</file>